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C0" w:rsidRPr="002B507F" w:rsidRDefault="002A1AC0" w:rsidP="002A1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A1AC0" w:rsidRPr="002B507F" w:rsidRDefault="002A1AC0" w:rsidP="002A1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>Егорлыкская начальная общеобразовательная школа № 5</w:t>
      </w:r>
    </w:p>
    <w:p w:rsidR="002A1AC0" w:rsidRPr="002B507F" w:rsidRDefault="002A1AC0" w:rsidP="002A1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AC0" w:rsidRPr="002B507F" w:rsidRDefault="002A1AC0" w:rsidP="002A1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A1AC0" w:rsidRPr="002B507F" w:rsidRDefault="002A1AC0" w:rsidP="002A1AC0">
      <w:pPr>
        <w:pStyle w:val="20"/>
        <w:shd w:val="clear" w:color="auto" w:fill="auto"/>
        <w:tabs>
          <w:tab w:val="left" w:pos="8743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Pr="002B507F">
        <w:rPr>
          <w:rFonts w:ascii="Times New Roman" w:hAnsi="Times New Roman" w:cs="Times New Roman"/>
          <w:sz w:val="24"/>
          <w:szCs w:val="24"/>
        </w:rPr>
        <w:tab/>
        <w:t>Утверждаю Протокол   заседания                                                                                  приказ №  7</w:t>
      </w:r>
      <w:r w:rsidR="002B507F">
        <w:rPr>
          <w:rFonts w:ascii="Times New Roman" w:hAnsi="Times New Roman" w:cs="Times New Roman"/>
          <w:sz w:val="24"/>
          <w:szCs w:val="24"/>
        </w:rPr>
        <w:t>3</w:t>
      </w:r>
      <w:r w:rsidRPr="002B507F">
        <w:rPr>
          <w:rFonts w:ascii="Times New Roman" w:hAnsi="Times New Roman" w:cs="Times New Roman"/>
          <w:sz w:val="24"/>
          <w:szCs w:val="24"/>
        </w:rPr>
        <w:t xml:space="preserve"> от 01.09.201</w:t>
      </w:r>
      <w:r w:rsidR="002B507F">
        <w:rPr>
          <w:rFonts w:ascii="Times New Roman" w:hAnsi="Times New Roman" w:cs="Times New Roman"/>
          <w:sz w:val="24"/>
          <w:szCs w:val="24"/>
        </w:rPr>
        <w:t>7</w:t>
      </w:r>
      <w:r w:rsidRPr="002B507F">
        <w:rPr>
          <w:rFonts w:ascii="Times New Roman" w:hAnsi="Times New Roman" w:cs="Times New Roman"/>
          <w:sz w:val="24"/>
          <w:szCs w:val="24"/>
        </w:rPr>
        <w:t xml:space="preserve"> г. педсовета № 1  от 01.09. 201</w:t>
      </w:r>
      <w:r w:rsidR="002B507F">
        <w:rPr>
          <w:rFonts w:ascii="Times New Roman" w:hAnsi="Times New Roman" w:cs="Times New Roman"/>
          <w:sz w:val="24"/>
          <w:szCs w:val="24"/>
        </w:rPr>
        <w:t>7</w:t>
      </w:r>
      <w:r w:rsidRPr="002B507F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МБОУ ЕНОШ № 5                                                                                                             </w:t>
      </w:r>
    </w:p>
    <w:p w:rsidR="002A1AC0" w:rsidRPr="002B507F" w:rsidRDefault="002A1AC0" w:rsidP="002A1AC0">
      <w:pPr>
        <w:tabs>
          <w:tab w:val="left" w:pos="309"/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учитель начальных классов с доплатой</w:t>
      </w:r>
    </w:p>
    <w:p w:rsidR="002A1AC0" w:rsidRPr="002B507F" w:rsidRDefault="002A1AC0" w:rsidP="002A1A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 xml:space="preserve"> за руководство МБОУ  ЕНОШ № 5</w:t>
      </w:r>
    </w:p>
    <w:p w:rsidR="002A1AC0" w:rsidRPr="002B507F" w:rsidRDefault="002A1AC0" w:rsidP="002A1AC0">
      <w:pPr>
        <w:jc w:val="right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>Руденко Р.Р.</w:t>
      </w:r>
    </w:p>
    <w:p w:rsidR="002A1AC0" w:rsidRPr="002B507F" w:rsidRDefault="002A1AC0" w:rsidP="002A1AC0">
      <w:pPr>
        <w:rPr>
          <w:rFonts w:ascii="Times New Roman" w:hAnsi="Times New Roman" w:cs="Times New Roman"/>
          <w:sz w:val="24"/>
          <w:szCs w:val="24"/>
        </w:rPr>
      </w:pPr>
    </w:p>
    <w:p w:rsidR="002A1AC0" w:rsidRPr="002B507F" w:rsidRDefault="002A1AC0" w:rsidP="002A1AC0">
      <w:pPr>
        <w:rPr>
          <w:rFonts w:ascii="Times New Roman" w:hAnsi="Times New Roman" w:cs="Times New Roman"/>
          <w:sz w:val="24"/>
          <w:szCs w:val="24"/>
        </w:rPr>
      </w:pPr>
    </w:p>
    <w:p w:rsidR="002A1AC0" w:rsidRPr="002B507F" w:rsidRDefault="002A1AC0" w:rsidP="002A1AC0">
      <w:pPr>
        <w:rPr>
          <w:rFonts w:ascii="Times New Roman" w:hAnsi="Times New Roman" w:cs="Times New Roman"/>
          <w:sz w:val="24"/>
          <w:szCs w:val="24"/>
        </w:rPr>
      </w:pPr>
    </w:p>
    <w:p w:rsidR="002A1AC0" w:rsidRPr="002B507F" w:rsidRDefault="002A1AC0" w:rsidP="002A1AC0">
      <w:pPr>
        <w:rPr>
          <w:rFonts w:ascii="Times New Roman" w:hAnsi="Times New Roman" w:cs="Times New Roman"/>
          <w:sz w:val="24"/>
          <w:szCs w:val="24"/>
        </w:rPr>
      </w:pPr>
    </w:p>
    <w:p w:rsidR="002A1AC0" w:rsidRPr="002B507F" w:rsidRDefault="002A1AC0" w:rsidP="002A1AC0">
      <w:pPr>
        <w:spacing w:before="24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507F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2A1AC0" w:rsidRPr="002B507F" w:rsidRDefault="002A1AC0" w:rsidP="002A1AC0">
      <w:pPr>
        <w:spacing w:before="24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507F">
        <w:rPr>
          <w:rFonts w:ascii="Times New Roman" w:hAnsi="Times New Roman" w:cs="Times New Roman"/>
          <w:b/>
          <w:sz w:val="40"/>
          <w:szCs w:val="40"/>
        </w:rPr>
        <w:t xml:space="preserve">ВОСПИТАТЕЛЬНОЙ    РАБОТЫ  </w:t>
      </w:r>
    </w:p>
    <w:p w:rsidR="002A1AC0" w:rsidRPr="002B507F" w:rsidRDefault="002A1AC0" w:rsidP="002A1AC0">
      <w:pPr>
        <w:spacing w:before="24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507F">
        <w:rPr>
          <w:rFonts w:ascii="Times New Roman" w:hAnsi="Times New Roman" w:cs="Times New Roman"/>
          <w:b/>
          <w:sz w:val="40"/>
          <w:szCs w:val="40"/>
        </w:rPr>
        <w:t>МБОУ ЕНОШ № 5</w:t>
      </w:r>
    </w:p>
    <w:p w:rsidR="002A1AC0" w:rsidRPr="002B507F" w:rsidRDefault="002A1AC0" w:rsidP="002A1AC0">
      <w:pPr>
        <w:rPr>
          <w:rFonts w:ascii="Times New Roman" w:hAnsi="Times New Roman" w:cs="Times New Roman"/>
          <w:sz w:val="40"/>
          <w:szCs w:val="40"/>
        </w:rPr>
      </w:pPr>
    </w:p>
    <w:p w:rsidR="002A1AC0" w:rsidRPr="002B507F" w:rsidRDefault="002A1AC0" w:rsidP="002A1AC0">
      <w:pPr>
        <w:rPr>
          <w:rFonts w:ascii="Times New Roman" w:hAnsi="Times New Roman" w:cs="Times New Roman"/>
          <w:sz w:val="40"/>
          <w:szCs w:val="40"/>
        </w:rPr>
      </w:pPr>
    </w:p>
    <w:p w:rsidR="002A1AC0" w:rsidRPr="002B507F" w:rsidRDefault="002A1AC0" w:rsidP="002A1AC0">
      <w:pPr>
        <w:rPr>
          <w:rFonts w:ascii="Times New Roman" w:hAnsi="Times New Roman" w:cs="Times New Roman"/>
          <w:sz w:val="40"/>
          <w:szCs w:val="40"/>
        </w:rPr>
      </w:pPr>
    </w:p>
    <w:p w:rsidR="002A1AC0" w:rsidRPr="002B507F" w:rsidRDefault="002A1AC0" w:rsidP="002A1AC0">
      <w:pPr>
        <w:rPr>
          <w:rFonts w:ascii="Times New Roman" w:hAnsi="Times New Roman" w:cs="Times New Roman"/>
          <w:sz w:val="40"/>
          <w:szCs w:val="40"/>
        </w:rPr>
      </w:pPr>
    </w:p>
    <w:p w:rsidR="002A1AC0" w:rsidRPr="002B507F" w:rsidRDefault="002A1AC0" w:rsidP="002A1AC0">
      <w:pPr>
        <w:rPr>
          <w:rFonts w:ascii="Times New Roman" w:hAnsi="Times New Roman" w:cs="Times New Roman"/>
          <w:sz w:val="40"/>
          <w:szCs w:val="40"/>
        </w:rPr>
      </w:pPr>
    </w:p>
    <w:p w:rsidR="002A1AC0" w:rsidRPr="002B507F" w:rsidRDefault="002A1AC0" w:rsidP="002A1AC0">
      <w:pPr>
        <w:rPr>
          <w:rFonts w:ascii="Times New Roman" w:hAnsi="Times New Roman" w:cs="Times New Roman"/>
          <w:sz w:val="40"/>
          <w:szCs w:val="40"/>
        </w:rPr>
      </w:pPr>
    </w:p>
    <w:p w:rsidR="002A1AC0" w:rsidRPr="002B507F" w:rsidRDefault="002A1AC0" w:rsidP="002A1AC0">
      <w:pPr>
        <w:rPr>
          <w:rFonts w:ascii="Times New Roman" w:hAnsi="Times New Roman" w:cs="Times New Roman"/>
          <w:sz w:val="40"/>
          <w:szCs w:val="40"/>
        </w:rPr>
      </w:pPr>
    </w:p>
    <w:p w:rsidR="002A1AC0" w:rsidRPr="002B507F" w:rsidRDefault="002A1AC0" w:rsidP="002A1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>201</w:t>
      </w:r>
      <w:r w:rsidR="00DD60D7">
        <w:rPr>
          <w:rFonts w:ascii="Times New Roman" w:hAnsi="Times New Roman" w:cs="Times New Roman"/>
          <w:sz w:val="24"/>
          <w:szCs w:val="24"/>
        </w:rPr>
        <w:t xml:space="preserve">7 </w:t>
      </w:r>
      <w:r w:rsidRPr="002B507F">
        <w:rPr>
          <w:rFonts w:ascii="Times New Roman" w:hAnsi="Times New Roman" w:cs="Times New Roman"/>
          <w:sz w:val="24"/>
          <w:szCs w:val="24"/>
        </w:rPr>
        <w:t>г</w:t>
      </w:r>
    </w:p>
    <w:p w:rsidR="002A1AC0" w:rsidRPr="002B507F" w:rsidRDefault="002A1AC0" w:rsidP="002A1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2B507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B507F">
        <w:rPr>
          <w:rFonts w:ascii="Times New Roman" w:hAnsi="Times New Roman" w:cs="Times New Roman"/>
          <w:sz w:val="24"/>
          <w:szCs w:val="24"/>
        </w:rPr>
        <w:t>Прогресс</w:t>
      </w:r>
    </w:p>
    <w:p w:rsidR="002A1AC0" w:rsidRPr="002B507F" w:rsidRDefault="002A1AC0" w:rsidP="002A1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507F">
        <w:rPr>
          <w:rFonts w:ascii="Times New Roman" w:hAnsi="Times New Roman" w:cs="Times New Roman"/>
          <w:sz w:val="24"/>
          <w:szCs w:val="24"/>
        </w:rPr>
        <w:t>Егорлыкский</w:t>
      </w:r>
      <w:proofErr w:type="spellEnd"/>
      <w:r w:rsidRPr="002B507F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A1AC0" w:rsidRPr="002B507F" w:rsidRDefault="002A1AC0" w:rsidP="002A1AC0">
      <w:pPr>
        <w:tabs>
          <w:tab w:val="left" w:pos="3849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B516C2" w:rsidRPr="002B507F" w:rsidRDefault="00B516C2" w:rsidP="00B516C2">
      <w:pPr>
        <w:pStyle w:val="a4"/>
        <w:spacing w:before="0" w:beforeAutospacing="0" w:after="0" w:afterAutospacing="0"/>
        <w:ind w:left="540"/>
        <w:jc w:val="right"/>
        <w:rPr>
          <w:b/>
          <w:sz w:val="20"/>
          <w:szCs w:val="20"/>
        </w:rPr>
      </w:pPr>
      <w:r w:rsidRPr="002B507F">
        <w:rPr>
          <w:b/>
          <w:sz w:val="20"/>
          <w:szCs w:val="20"/>
        </w:rPr>
        <w:t xml:space="preserve"> </w:t>
      </w:r>
    </w:p>
    <w:p w:rsidR="00203902" w:rsidRPr="002B507F" w:rsidRDefault="00203902" w:rsidP="00203902">
      <w:pPr>
        <w:pStyle w:val="a4"/>
        <w:spacing w:before="0" w:beforeAutospacing="0" w:after="0" w:afterAutospacing="0"/>
        <w:ind w:left="540"/>
      </w:pPr>
    </w:p>
    <w:p w:rsidR="00203902" w:rsidRPr="002B507F" w:rsidRDefault="00203902" w:rsidP="00E50932">
      <w:pPr>
        <w:pStyle w:val="a4"/>
        <w:spacing w:before="0" w:beforeAutospacing="0" w:after="0" w:afterAutospacing="0"/>
        <w:ind w:left="540"/>
        <w:jc w:val="center"/>
        <w:rPr>
          <w:b/>
        </w:rPr>
      </w:pPr>
    </w:p>
    <w:p w:rsidR="002A1AC0" w:rsidRPr="002B507F" w:rsidRDefault="002A1AC0" w:rsidP="00E50932">
      <w:pPr>
        <w:pStyle w:val="a4"/>
        <w:spacing w:before="0" w:beforeAutospacing="0" w:after="0" w:afterAutospacing="0"/>
        <w:ind w:left="540"/>
        <w:jc w:val="center"/>
        <w:rPr>
          <w:b/>
        </w:rPr>
      </w:pPr>
    </w:p>
    <w:p w:rsidR="00993BD8" w:rsidRPr="002B507F" w:rsidRDefault="00993BD8" w:rsidP="00E50932">
      <w:pPr>
        <w:pStyle w:val="a4"/>
        <w:spacing w:before="0" w:beforeAutospacing="0" w:after="0" w:afterAutospacing="0"/>
        <w:ind w:left="540"/>
        <w:jc w:val="center"/>
        <w:rPr>
          <w:b/>
        </w:rPr>
      </w:pPr>
      <w:r w:rsidRPr="002B507F">
        <w:rPr>
          <w:b/>
        </w:rPr>
        <w:lastRenderedPageBreak/>
        <w:t xml:space="preserve">ПЛАН ВОСПИТАТЕЛЬНОЙ РАБОТЫ МБОУ ЕНОШ № 5 </w:t>
      </w:r>
    </w:p>
    <w:p w:rsidR="00F85CE8" w:rsidRPr="002B507F" w:rsidRDefault="00993BD8" w:rsidP="00E50932">
      <w:pPr>
        <w:pStyle w:val="a4"/>
        <w:spacing w:before="0" w:beforeAutospacing="0" w:after="0" w:afterAutospacing="0"/>
        <w:ind w:left="540"/>
        <w:jc w:val="center"/>
        <w:rPr>
          <w:b/>
        </w:rPr>
      </w:pPr>
      <w:r w:rsidRPr="002B507F">
        <w:rPr>
          <w:b/>
        </w:rPr>
        <w:t>НА 201</w:t>
      </w:r>
      <w:r w:rsidR="00DD60D7">
        <w:rPr>
          <w:b/>
        </w:rPr>
        <w:t>7</w:t>
      </w:r>
      <w:r w:rsidRPr="002B507F">
        <w:rPr>
          <w:b/>
        </w:rPr>
        <w:t>-201</w:t>
      </w:r>
      <w:r w:rsidR="00DD60D7">
        <w:rPr>
          <w:b/>
        </w:rPr>
        <w:t>8</w:t>
      </w:r>
      <w:r w:rsidRPr="002B507F">
        <w:rPr>
          <w:b/>
        </w:rPr>
        <w:t xml:space="preserve"> УЧЕБНЫЙ ГОД.</w:t>
      </w:r>
    </w:p>
    <w:p w:rsidR="009E3EC1" w:rsidRPr="002B507F" w:rsidRDefault="009E3EC1" w:rsidP="00E50932">
      <w:pPr>
        <w:pStyle w:val="a4"/>
        <w:spacing w:before="0" w:beforeAutospacing="0" w:after="0" w:afterAutospacing="0"/>
        <w:ind w:left="540"/>
      </w:pPr>
      <w:r w:rsidRPr="002B507F">
        <w:rPr>
          <w:b/>
        </w:rPr>
        <w:t>Цель</w:t>
      </w:r>
      <w:r w:rsidRPr="002B507F">
        <w:t>:       Создание  условий для развития способн</w:t>
      </w:r>
      <w:r w:rsidR="00F85CE8" w:rsidRPr="002B507F">
        <w:t>остей каждого учащегося,  </w:t>
      </w:r>
      <w:r w:rsidRPr="002B507F">
        <w:t xml:space="preserve"> формирования духовно богатой, свободной,  физически здоровой, творчески  мыслящей личности,  способной адаптироваться в новых условиях жизни.</w:t>
      </w:r>
    </w:p>
    <w:p w:rsidR="00F85CE8" w:rsidRPr="002B507F" w:rsidRDefault="00F85CE8" w:rsidP="00E50932">
      <w:pPr>
        <w:pStyle w:val="a4"/>
        <w:spacing w:before="0" w:beforeAutospacing="0" w:after="0" w:afterAutospacing="0"/>
      </w:pPr>
      <w:r w:rsidRPr="002B507F">
        <w:t xml:space="preserve">       </w:t>
      </w:r>
      <w:r w:rsidR="009E3EC1" w:rsidRPr="002B507F">
        <w:rPr>
          <w:b/>
        </w:rPr>
        <w:t>Задачи</w:t>
      </w:r>
      <w:r w:rsidR="009E3EC1" w:rsidRPr="002B507F">
        <w:t>:</w:t>
      </w:r>
    </w:p>
    <w:p w:rsidR="00F85CE8" w:rsidRPr="002B507F" w:rsidRDefault="009E3EC1" w:rsidP="00E50932">
      <w:pPr>
        <w:pStyle w:val="a4"/>
        <w:spacing w:before="0" w:beforeAutospacing="0" w:after="0" w:afterAutospacing="0"/>
      </w:pPr>
      <w:r w:rsidRPr="002B507F">
        <w:t>     </w:t>
      </w:r>
      <w:r w:rsidR="00F85CE8" w:rsidRPr="002B507F">
        <w:t>-</w:t>
      </w:r>
      <w:r w:rsidRPr="002B507F">
        <w:t>  Воспитание личности, имеющ</w:t>
      </w:r>
      <w:r w:rsidR="00F85CE8" w:rsidRPr="002B507F">
        <w:t>ей активную гражданскую позицию.</w:t>
      </w:r>
    </w:p>
    <w:p w:rsidR="00F85CE8" w:rsidRPr="002B507F" w:rsidRDefault="009E3EC1" w:rsidP="00E50932">
      <w:pPr>
        <w:pStyle w:val="a4"/>
        <w:spacing w:before="0" w:beforeAutospacing="0" w:after="0" w:afterAutospacing="0"/>
      </w:pPr>
      <w:r w:rsidRPr="002B507F">
        <w:t>   </w:t>
      </w:r>
      <w:r w:rsidR="00F85CE8" w:rsidRPr="002B507F">
        <w:t xml:space="preserve">  - </w:t>
      </w:r>
      <w:r w:rsidRPr="002B507F">
        <w:t xml:space="preserve"> Создание максимально благоприятных условий для раскрытия и развития способностей каждого ребёнка.  </w:t>
      </w:r>
    </w:p>
    <w:p w:rsidR="00F85CE8" w:rsidRPr="002B507F" w:rsidRDefault="009E3EC1" w:rsidP="00E50932">
      <w:pPr>
        <w:pStyle w:val="a4"/>
        <w:spacing w:before="0" w:beforeAutospacing="0" w:after="0" w:afterAutospacing="0"/>
      </w:pPr>
      <w:r w:rsidRPr="002B507F">
        <w:t xml:space="preserve"> </w:t>
      </w:r>
      <w:r w:rsidR="00F85CE8" w:rsidRPr="002B507F">
        <w:t xml:space="preserve">    - </w:t>
      </w:r>
      <w:r w:rsidRPr="002B507F">
        <w:t>Формирование в младшем школьнике чувство коллективизма.</w:t>
      </w:r>
    </w:p>
    <w:p w:rsidR="00F85CE8" w:rsidRPr="002B507F" w:rsidRDefault="00F85CE8" w:rsidP="00E50932">
      <w:pPr>
        <w:pStyle w:val="a4"/>
        <w:spacing w:before="0" w:beforeAutospacing="0" w:after="0" w:afterAutospacing="0"/>
      </w:pPr>
      <w:r w:rsidRPr="002B507F">
        <w:t xml:space="preserve">     -</w:t>
      </w:r>
      <w:r w:rsidR="009E3EC1" w:rsidRPr="002B507F">
        <w:t>  Воспитание морально - этических норм поведения.</w:t>
      </w:r>
    </w:p>
    <w:p w:rsidR="009E3EC1" w:rsidRPr="002B507F" w:rsidRDefault="00F85CE8" w:rsidP="00E50932">
      <w:pPr>
        <w:pStyle w:val="a4"/>
        <w:spacing w:before="0" w:beforeAutospacing="0" w:after="0" w:afterAutospacing="0"/>
      </w:pPr>
      <w:r w:rsidRPr="002B507F">
        <w:t xml:space="preserve">      - </w:t>
      </w:r>
      <w:r w:rsidR="009E3EC1" w:rsidRPr="002B507F">
        <w:t>Привитие чувства добра и сострадания. </w:t>
      </w:r>
    </w:p>
    <w:p w:rsidR="009E3EC1" w:rsidRPr="002B507F" w:rsidRDefault="00F85CE8" w:rsidP="00E50932">
      <w:pPr>
        <w:pStyle w:val="a4"/>
        <w:spacing w:before="0" w:beforeAutospacing="0" w:after="0" w:afterAutospacing="0"/>
      </w:pPr>
      <w:r w:rsidRPr="002B507F">
        <w:rPr>
          <w:rStyle w:val="a5"/>
        </w:rPr>
        <w:t xml:space="preserve">      </w:t>
      </w:r>
      <w:r w:rsidR="009E3EC1" w:rsidRPr="002B507F">
        <w:rPr>
          <w:rStyle w:val="a5"/>
        </w:rPr>
        <w:t xml:space="preserve">Механизм   построения воспитательной </w:t>
      </w:r>
      <w:r w:rsidRPr="002B507F">
        <w:rPr>
          <w:rStyle w:val="a5"/>
        </w:rPr>
        <w:t>работы</w:t>
      </w:r>
      <w:r w:rsidR="00993BD8" w:rsidRPr="002B507F">
        <w:t>:</w:t>
      </w:r>
      <w:r w:rsidR="009E3EC1" w:rsidRPr="002B507F">
        <w:t>  Выбор направлений осуществлялся определением уровня развития и интересов учащихся</w:t>
      </w:r>
      <w:proofErr w:type="gramStart"/>
      <w:r w:rsidR="009E3EC1" w:rsidRPr="002B507F">
        <w:t xml:space="preserve"> </w:t>
      </w:r>
      <w:r w:rsidRPr="002B507F">
        <w:t>.</w:t>
      </w:r>
      <w:proofErr w:type="gramEnd"/>
      <w:r w:rsidR="009E3EC1" w:rsidRPr="002B507F">
        <w:t xml:space="preserve">Функционирование воспитательной </w:t>
      </w:r>
      <w:r w:rsidRPr="002B507F">
        <w:t>работы</w:t>
      </w:r>
      <w:r w:rsidR="009E3EC1" w:rsidRPr="002B507F">
        <w:t xml:space="preserve"> осуществляется за счет комплексного взаимодействия </w:t>
      </w:r>
      <w:r w:rsidRPr="002B507F">
        <w:t xml:space="preserve">основных </w:t>
      </w:r>
      <w:r w:rsidR="009E3EC1" w:rsidRPr="002B507F">
        <w:t>направлений, гармоничного развития ребенка в различных сферах.</w:t>
      </w:r>
    </w:p>
    <w:p w:rsidR="00F85CE8" w:rsidRPr="002B507F" w:rsidRDefault="009E3EC1" w:rsidP="00E5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hAnsi="Times New Roman" w:cs="Times New Roman"/>
          <w:sz w:val="24"/>
          <w:szCs w:val="24"/>
        </w:rPr>
        <w:t> </w:t>
      </w:r>
      <w:r w:rsidR="00F85CE8"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 воспитание</w:t>
      </w:r>
    </w:p>
    <w:p w:rsidR="00F85CE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правового сознания, духовности, культуры, инициативности, самостоятельности, толерантности, способности к успешной социализации в обществе.</w:t>
      </w:r>
      <w:proofErr w:type="gramEnd"/>
    </w:p>
    <w:p w:rsidR="00993BD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активной жизненной позиции школьников, их сознательного отношения к общечеловеческому долгу.</w:t>
      </w:r>
    </w:p>
    <w:p w:rsidR="00F85CE8" w:rsidRPr="002B507F" w:rsidRDefault="00F85CE8" w:rsidP="00E5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Интеллектуальное воспитание</w:t>
      </w:r>
    </w:p>
    <w:p w:rsidR="00F85CE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оказание помощи  ученикам в развитии в себе способности мыслить рационально, эффективно проявлять свои интеллектуальные умения в окружающей жизни и при этом действовать целесообразно. </w:t>
      </w:r>
    </w:p>
    <w:p w:rsidR="00F85CE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развивать интеллектуальные умения, сохранить любопытство и </w:t>
      </w:r>
      <w:proofErr w:type="gramStart"/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proofErr w:type="gramEnd"/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ненасыщаемость</w:t>
      </w:r>
      <w:proofErr w:type="spellEnd"/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F85CE8" w:rsidRPr="002B507F" w:rsidRDefault="00F85CE8" w:rsidP="00E5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и экологическое воспитание</w:t>
      </w:r>
    </w:p>
    <w:p w:rsidR="00F85CE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формировать у </w:t>
      </w:r>
      <w:r w:rsidR="000E2BCC"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сознательное отношение к труду, развивать познавательную активность, прививать умения и навыки ручного труда, воспитывать у учащихся эстетическое отношение к природе, любовь к красоте родного края, учить </w:t>
      </w:r>
      <w:proofErr w:type="gramStart"/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proofErr w:type="gramEnd"/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наблюдать и изучать, беречь родную природу.</w:t>
      </w:r>
    </w:p>
    <w:p w:rsidR="00F85CE8" w:rsidRPr="002B507F" w:rsidRDefault="00F85CE8" w:rsidP="00E5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деятельность и эстетическое воспитание</w:t>
      </w:r>
    </w:p>
    <w:p w:rsidR="00F85CE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личности, способной воспринимать красоту окружающей жизни, прекрасное в действительности и в искусстве.</w:t>
      </w:r>
    </w:p>
    <w:p w:rsidR="009E3EC1" w:rsidRPr="002B507F" w:rsidRDefault="00F85CE8" w:rsidP="00E50932">
      <w:pPr>
        <w:pStyle w:val="a4"/>
        <w:spacing w:before="0" w:beforeAutospacing="0" w:after="0" w:afterAutospacing="0"/>
        <w:ind w:left="540"/>
      </w:pPr>
      <w:r w:rsidRPr="002B507F">
        <w:rPr>
          <w:b/>
          <w:bCs/>
        </w:rPr>
        <w:t>Задачи:</w:t>
      </w:r>
      <w:r w:rsidRPr="002B507F">
        <w:t> способствовать формированию у учащихся чувства сопричастности к мировой культуре и ответственности за будущее российской культуры</w:t>
      </w:r>
    </w:p>
    <w:p w:rsidR="00F85CE8" w:rsidRPr="002B507F" w:rsidRDefault="00F85CE8" w:rsidP="00E5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воспитание</w:t>
      </w:r>
    </w:p>
    <w:p w:rsidR="00F85CE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учащихся достойными гражданами своей Родины, формировать у учащихся чувства сопричастности к истории и ответственности за будущее страны.</w:t>
      </w:r>
    </w:p>
    <w:p w:rsidR="00F85CE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получению и расширению знаний учащихся о России</w:t>
      </w:r>
      <w:proofErr w:type="gramStart"/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истории, традициях, культуре, праве, развивать у учащихся любовь к своему родному краю и городу, как к малой Родине, развивать у учащихся активную жизненную позицию, интернациональные чувства, товарищеские отношения, учить бережному отношению к окружающему миру.</w:t>
      </w:r>
    </w:p>
    <w:p w:rsidR="00F85CE8" w:rsidRPr="002B507F" w:rsidRDefault="00F85CE8" w:rsidP="00E5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Физкультурно-оздоровительное воспитание</w:t>
      </w:r>
    </w:p>
    <w:p w:rsidR="00F85CE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нравственное, психическое и физическое здоровье детей.</w:t>
      </w:r>
    </w:p>
    <w:p w:rsidR="00F85CE8" w:rsidRPr="002B507F" w:rsidRDefault="00F85CE8" w:rsidP="00E5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B507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 учащихся осознанный выбор здорового образа жизни, повышать уровень физического развития и физической подготовленности, учить детей быть здоровыми душой и телом, стремиться творить своё здоровье.</w:t>
      </w:r>
    </w:p>
    <w:p w:rsidR="00F85CE8" w:rsidRPr="002B507F" w:rsidRDefault="00F85CE8" w:rsidP="00E50932">
      <w:pPr>
        <w:pStyle w:val="a4"/>
        <w:spacing w:before="0" w:beforeAutospacing="0" w:after="0" w:afterAutospacing="0"/>
        <w:ind w:left="540"/>
      </w:pPr>
    </w:p>
    <w:p w:rsidR="00E50932" w:rsidRPr="002B507F" w:rsidRDefault="00E50932" w:rsidP="00E50932">
      <w:pPr>
        <w:pStyle w:val="a4"/>
        <w:spacing w:before="0" w:beforeAutospacing="0" w:after="0" w:afterAutospacing="0"/>
        <w:ind w:left="540"/>
      </w:pPr>
    </w:p>
    <w:p w:rsidR="00E50932" w:rsidRPr="002B507F" w:rsidRDefault="00E50932" w:rsidP="00E50932">
      <w:pPr>
        <w:pStyle w:val="a4"/>
        <w:spacing w:before="0" w:beforeAutospacing="0" w:after="0" w:afterAutospacing="0"/>
        <w:ind w:left="540"/>
      </w:pPr>
    </w:p>
    <w:p w:rsidR="00E50932" w:rsidRPr="002B507F" w:rsidRDefault="00E50932" w:rsidP="00E50932">
      <w:pPr>
        <w:pStyle w:val="a4"/>
        <w:spacing w:before="0" w:beforeAutospacing="0" w:after="0" w:afterAutospacing="0"/>
        <w:ind w:left="540"/>
      </w:pPr>
    </w:p>
    <w:p w:rsidR="00E50932" w:rsidRPr="002B507F" w:rsidRDefault="00E50932" w:rsidP="00E50932">
      <w:pPr>
        <w:pStyle w:val="a4"/>
        <w:spacing w:before="0" w:beforeAutospacing="0" w:after="0" w:afterAutospacing="0"/>
        <w:ind w:left="540"/>
      </w:pPr>
    </w:p>
    <w:p w:rsidR="00993BD8" w:rsidRPr="002B507F" w:rsidRDefault="00993BD8" w:rsidP="00E50932">
      <w:pPr>
        <w:pStyle w:val="a4"/>
        <w:spacing w:before="0" w:beforeAutospacing="0" w:after="0" w:afterAutospacing="0"/>
        <w:ind w:left="540"/>
      </w:pPr>
    </w:p>
    <w:tbl>
      <w:tblPr>
        <w:tblStyle w:val="a3"/>
        <w:tblW w:w="0" w:type="auto"/>
        <w:tblLayout w:type="fixed"/>
        <w:tblLook w:val="04A0"/>
      </w:tblPr>
      <w:tblGrid>
        <w:gridCol w:w="3121"/>
        <w:gridCol w:w="6"/>
        <w:gridCol w:w="4211"/>
        <w:gridCol w:w="2046"/>
        <w:gridCol w:w="33"/>
        <w:gridCol w:w="19"/>
        <w:gridCol w:w="19"/>
        <w:gridCol w:w="1227"/>
      </w:tblGrid>
      <w:tr w:rsidR="00B46D0C" w:rsidRPr="002B507F" w:rsidTr="00993BD8">
        <w:trPr>
          <w:trHeight w:val="596"/>
        </w:trPr>
        <w:tc>
          <w:tcPr>
            <w:tcW w:w="3121" w:type="dxa"/>
          </w:tcPr>
          <w:p w:rsidR="002102AE" w:rsidRPr="002B507F" w:rsidRDefault="002102A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FC4186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17" w:type="dxa"/>
            <w:gridSpan w:val="2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FC4186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2046" w:type="dxa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86" w:rsidRPr="002B507F" w:rsidRDefault="00FC4186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298" w:type="dxa"/>
            <w:gridSpan w:val="4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86" w:rsidRPr="002B507F" w:rsidRDefault="00FC4186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102AE" w:rsidRPr="002B507F" w:rsidTr="00993BD8">
        <w:trPr>
          <w:trHeight w:val="6470"/>
        </w:trPr>
        <w:tc>
          <w:tcPr>
            <w:tcW w:w="3121" w:type="dxa"/>
          </w:tcPr>
          <w:p w:rsidR="002102AE" w:rsidRPr="002B507F" w:rsidRDefault="002102A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AE" w:rsidRPr="002B507F" w:rsidRDefault="00993BD8" w:rsidP="00E50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BD8" w:rsidRPr="002B507F" w:rsidRDefault="002102A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02AE" w:rsidRPr="002B507F" w:rsidRDefault="002102A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993BD8" w:rsidRPr="002B507F" w:rsidRDefault="00993BD8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2AE" w:rsidRPr="002B507F" w:rsidRDefault="002102A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  <w:p w:rsidR="002102AE" w:rsidRPr="002B507F" w:rsidRDefault="002102A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2AE" w:rsidRPr="002B507F" w:rsidRDefault="002102A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деятельность и эстетическое воспитание</w:t>
            </w:r>
          </w:p>
          <w:p w:rsidR="00993BD8" w:rsidRPr="002B507F" w:rsidRDefault="00993BD8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2AE" w:rsidRPr="002B507F" w:rsidRDefault="002102A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2AE" w:rsidRPr="002B507F" w:rsidRDefault="002102A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2102AE" w:rsidRPr="002B507F" w:rsidRDefault="002102A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2102AE" w:rsidRPr="002B507F" w:rsidRDefault="002102A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AE" w:rsidRPr="002B507F" w:rsidRDefault="002102A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AE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02AE" w:rsidRPr="002B507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2AE" w:rsidRPr="002B507F" w:rsidRDefault="002102A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269E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будущая профессия» 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3BD8" w:rsidRPr="002B507F" w:rsidRDefault="00993BD8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AE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02AE" w:rsidRPr="002B507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3BD8" w:rsidRDefault="00993BD8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Pr="002B507F" w:rsidRDefault="00DD0D1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AE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«Внимание Дети»</w:t>
            </w:r>
          </w:p>
          <w:p w:rsidR="00DD0D1E" w:rsidRPr="002B507F" w:rsidRDefault="00DD0D1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AE" w:rsidRPr="002B507F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О вредных привычках»</w:t>
            </w:r>
          </w:p>
          <w:p w:rsidR="00993BD8" w:rsidRPr="002B507F" w:rsidRDefault="00993BD8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D8" w:rsidRPr="002B507F" w:rsidRDefault="00993BD8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D1E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  <w:p w:rsidR="00DD0D1E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D1E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2AE" w:rsidRPr="002B507F" w:rsidRDefault="007C521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поделок из природного </w:t>
            </w:r>
            <w:proofErr w:type="spell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мат-ла</w:t>
            </w:r>
            <w:proofErr w:type="spellEnd"/>
            <w:proofErr w:type="gramStart"/>
            <w:r w:rsidR="002102AE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="002102AE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олотая осень».</w:t>
            </w:r>
          </w:p>
          <w:p w:rsidR="00993BD8" w:rsidRPr="002B507F" w:rsidRDefault="00993BD8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AE" w:rsidRP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2046" w:type="dxa"/>
          </w:tcPr>
          <w:p w:rsidR="002102AE" w:rsidRPr="002B507F" w:rsidRDefault="002102A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4"/>
          </w:tcPr>
          <w:p w:rsidR="00DD0D1E" w:rsidRDefault="00DD0D1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A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DD0D1E" w:rsidRP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P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B46D0C" w:rsidRPr="002B507F" w:rsidTr="00993BD8">
        <w:tc>
          <w:tcPr>
            <w:tcW w:w="3121" w:type="dxa"/>
          </w:tcPr>
          <w:p w:rsidR="00B46D0C" w:rsidRPr="002B507F" w:rsidRDefault="00993BD8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7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993BD8" w:rsidRPr="002B507F" w:rsidRDefault="00993BD8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D1E" w:rsidRDefault="00DD0D1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932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Художественная деятельность и 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  <w:p w:rsidR="00993BD8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D8" w:rsidRPr="002B507F" w:rsidRDefault="00993BD8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  <w:p w:rsidR="00DD0D1E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Учителя.</w:t>
            </w:r>
          </w:p>
          <w:p w:rsidR="00993BD8" w:rsidRPr="002B507F" w:rsidRDefault="00993BD8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гражданской обороны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D8" w:rsidRPr="002B507F" w:rsidRDefault="00993BD8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DD0D1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  <w:p w:rsidR="00DD0D1E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D1E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D1E" w:rsidRDefault="00DD0D1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E50932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D0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зеленый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1663" w:rsidRDefault="00A01663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663" w:rsidRPr="002B507F" w:rsidRDefault="00A01663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Default="00BF6CE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</w:t>
            </w:r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D0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энергосбережение</w:t>
            </w:r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1663" w:rsidRPr="002B507F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Default="00BF6CE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</w:t>
            </w:r>
          </w:p>
          <w:p w:rsidR="00BF6CEE" w:rsidRPr="002B507F" w:rsidRDefault="00BF6CE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</w:t>
            </w:r>
          </w:p>
        </w:tc>
        <w:tc>
          <w:tcPr>
            <w:tcW w:w="2046" w:type="dxa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4"/>
          </w:tcPr>
          <w:p w:rsidR="00DD0D1E" w:rsidRDefault="00DD0D1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D0D1E" w:rsidRP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1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EE" w:rsidRDefault="00DD0D1E" w:rsidP="00DD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B46D0C" w:rsidRPr="002B507F" w:rsidTr="00993BD8">
        <w:tc>
          <w:tcPr>
            <w:tcW w:w="3121" w:type="dxa"/>
          </w:tcPr>
          <w:p w:rsidR="00B46D0C" w:rsidRPr="002B507F" w:rsidRDefault="00993BD8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7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945B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</w:t>
            </w: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деятельность и эстетическое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BF6CEE" w:rsidRPr="002B507F" w:rsidRDefault="00BF6CE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Матери.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BF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единства</w:t>
            </w:r>
          </w:p>
          <w:p w:rsidR="00B46D0C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EE" w:rsidRPr="002B507F" w:rsidRDefault="00BF6CE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F0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осень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F6CE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как мы бережем и охраняем природу»»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F6CE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«Умники и умницы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gridSpan w:val="2"/>
          </w:tcPr>
          <w:p w:rsidR="00B46D0C" w:rsidRPr="002B507F" w:rsidRDefault="00B46D0C" w:rsidP="00E50932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768"/>
              <w:jc w:val="both"/>
            </w:pPr>
          </w:p>
        </w:tc>
        <w:tc>
          <w:tcPr>
            <w:tcW w:w="1265" w:type="dxa"/>
            <w:gridSpan w:val="3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E50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F6CEE" w:rsidP="00E50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  <w:p w:rsidR="00BF6CEE" w:rsidRDefault="00BF6CEE" w:rsidP="00E50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E509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16.11</w:t>
            </w: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6CEE" w:rsidRP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B46D0C" w:rsidRPr="002B507F" w:rsidTr="00993BD8">
        <w:tc>
          <w:tcPr>
            <w:tcW w:w="3121" w:type="dxa"/>
          </w:tcPr>
          <w:p w:rsidR="00B46D0C" w:rsidRPr="002B507F" w:rsidRDefault="00993BD8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6CEE" w:rsidRDefault="00BF6CE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6CEE" w:rsidRDefault="00BF6CE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B46D0C" w:rsidRPr="002B507F" w:rsidRDefault="00B46D0C" w:rsidP="00945B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деятельность и эстетическое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Default="00C359C0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  <w:p w:rsidR="00BF6CEE" w:rsidRPr="002B507F" w:rsidRDefault="00BF6CE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утренник.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BF6CE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D0C" w:rsidRPr="002B507F" w:rsidRDefault="007C521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6D0C" w:rsidRPr="002B507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0932" w:rsidRDefault="00E5093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9C0" w:rsidRDefault="00C359C0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9C0" w:rsidRPr="002B507F" w:rsidRDefault="00C359C0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C359C0" w:rsidRDefault="00C359C0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9C0" w:rsidRDefault="00C359C0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663" w:rsidRDefault="00A01663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«Зимушка-зима»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Мороза. Выставка лучших работ.</w:t>
            </w:r>
          </w:p>
          <w:p w:rsidR="00C359C0" w:rsidRDefault="00C359C0" w:rsidP="00C3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F0" w:rsidRDefault="00C359C0" w:rsidP="00C3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  <w:p w:rsidR="00945BF0" w:rsidRDefault="00945BF0" w:rsidP="00C3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945BF0" w:rsidRDefault="00945BF0" w:rsidP="0094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«Новый год в разных странах»</w:t>
            </w:r>
          </w:p>
        </w:tc>
        <w:tc>
          <w:tcPr>
            <w:tcW w:w="2079" w:type="dxa"/>
            <w:gridSpan w:val="2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3"/>
          </w:tcPr>
          <w:p w:rsidR="00BF6CEE" w:rsidRDefault="00BF6CE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EE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C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BF6CEE" w:rsidRDefault="00BF6CEE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Default="00BF6CEE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945BF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18-22.12</w:t>
            </w: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25-29.12</w:t>
            </w: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C0" w:rsidRDefault="00C359C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4-10.12</w:t>
            </w:r>
          </w:p>
          <w:p w:rsidR="00945BF0" w:rsidRDefault="00945BF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F0" w:rsidRPr="00BF6CEE" w:rsidRDefault="00945BF0" w:rsidP="00BF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B46D0C" w:rsidRPr="002B507F" w:rsidTr="00993BD8">
        <w:tc>
          <w:tcPr>
            <w:tcW w:w="3121" w:type="dxa"/>
          </w:tcPr>
          <w:p w:rsidR="00B46D0C" w:rsidRPr="002B507F" w:rsidRDefault="00993BD8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7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932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Художественная </w:t>
            </w: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и эстетическое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  <w:p w:rsidR="007C5212" w:rsidRPr="002B507F" w:rsidRDefault="007C5212" w:rsidP="00A016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Pr="002B507F" w:rsidRDefault="00C565E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обидах и причинах обид»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7C5212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5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5EC" w:rsidRPr="002B507F" w:rsidRDefault="00C565E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«Чистота- залог здоровья»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12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12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Pr="002B507F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братьям нашим меньшим (кормушки для птиц</w:t>
            </w:r>
            <w:r w:rsidR="007C5212" w:rsidRPr="002B50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02AE" w:rsidRPr="002B507F" w:rsidRDefault="002102AE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5EC" w:rsidRDefault="00C565E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3"/>
          </w:tcPr>
          <w:p w:rsidR="00C565EC" w:rsidRDefault="00C565E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P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Pr="00C565EC" w:rsidRDefault="00A01663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10-17.01</w:t>
            </w: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EC" w:rsidRPr="00C565EC" w:rsidRDefault="00C565EC" w:rsidP="00C5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B46D0C" w:rsidRPr="002B507F" w:rsidTr="00993BD8">
        <w:tc>
          <w:tcPr>
            <w:tcW w:w="3121" w:type="dxa"/>
          </w:tcPr>
          <w:p w:rsidR="00B46D0C" w:rsidRPr="002B507F" w:rsidRDefault="00993BD8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деятельность и эстетическое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932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«Что такое хорошо и что такое плохо».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8B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Родины – дело каждого»</w:t>
            </w: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 мальчики»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12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12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0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</w:t>
            </w:r>
            <w:r w:rsidR="008B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Масленицы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12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поделки и открытки к 23 февраля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098" w:type="dxa"/>
            <w:gridSpan w:val="3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 w:rsidR="00B46D0C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8B6B3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20-26.02</w:t>
            </w: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19-22.02</w:t>
            </w: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63" w:rsidRPr="002B507F" w:rsidRDefault="00A016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B46D0C" w:rsidRPr="002B507F" w:rsidTr="00993BD8">
        <w:tc>
          <w:tcPr>
            <w:tcW w:w="3121" w:type="dxa"/>
          </w:tcPr>
          <w:p w:rsidR="00E50932" w:rsidRPr="002B507F" w:rsidRDefault="00993BD8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7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932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деятельность и эстетическое воспитание</w:t>
            </w:r>
          </w:p>
          <w:p w:rsidR="002102AE" w:rsidRPr="002B507F" w:rsidRDefault="002102AE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8B6B3C" w:rsidRDefault="008B6B3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Default="008B6B3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Утренник « 8 марта»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12" w:rsidRPr="002B507F" w:rsidRDefault="007C521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 xml:space="preserve">ас «8 </w:t>
            </w:r>
            <w:proofErr w:type="spellStart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марта-Международный</w:t>
            </w:r>
            <w:proofErr w:type="spellEnd"/>
            <w:r w:rsidRPr="002B507F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день»</w:t>
            </w:r>
          </w:p>
          <w:p w:rsidR="002102AE" w:rsidRDefault="002102AE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Default="008B6B3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Pr="002B507F" w:rsidRDefault="008B6B3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борьбы с наркоманией</w:t>
            </w:r>
          </w:p>
          <w:p w:rsidR="00B46D0C" w:rsidRPr="002B507F" w:rsidRDefault="008B6B3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«Моя любимая Мама»</w:t>
            </w:r>
          </w:p>
          <w:p w:rsidR="00B46D0C" w:rsidRPr="002B507F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932" w:rsidRPr="002B507F" w:rsidRDefault="00E5093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932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8B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</w:t>
            </w:r>
            <w:proofErr w:type="gramStart"/>
            <w:r w:rsidR="008B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B46D0C" w:rsidRDefault="00B46D0C" w:rsidP="00951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5DE" w:rsidRDefault="009515DE" w:rsidP="00951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F75" w:rsidRPr="002B507F" w:rsidRDefault="00F20F75" w:rsidP="0095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и юношеской книги</w:t>
            </w:r>
          </w:p>
        </w:tc>
        <w:tc>
          <w:tcPr>
            <w:tcW w:w="2098" w:type="dxa"/>
            <w:gridSpan w:val="3"/>
          </w:tcPr>
          <w:p w:rsidR="00B46D0C" w:rsidRPr="002B507F" w:rsidRDefault="00B46D0C" w:rsidP="00E5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 w:rsidR="008B6B3C" w:rsidRDefault="008B6B3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Default="008B6B3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Default="008B6B3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Default="008B6B3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8B6B3C" w:rsidRDefault="008B6B3C" w:rsidP="008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8B6B3C" w:rsidRDefault="008B6B3C" w:rsidP="008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DE" w:rsidRDefault="008B6B3C" w:rsidP="008B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9515DE" w:rsidRPr="009515DE" w:rsidRDefault="009515DE" w:rsidP="00951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DE" w:rsidRDefault="009515DE" w:rsidP="00951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DE" w:rsidRDefault="009515DE" w:rsidP="00951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DE" w:rsidRDefault="009515DE" w:rsidP="0095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9515DE" w:rsidRDefault="009515DE" w:rsidP="00951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DE" w:rsidRDefault="009515DE" w:rsidP="00951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9515DE" w:rsidP="0095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F20F75" w:rsidRP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26-31.03</w:t>
            </w:r>
          </w:p>
        </w:tc>
      </w:tr>
      <w:tr w:rsidR="00B46D0C" w:rsidRPr="002B507F" w:rsidTr="00993BD8">
        <w:tc>
          <w:tcPr>
            <w:tcW w:w="3121" w:type="dxa"/>
          </w:tcPr>
          <w:p w:rsidR="00B46D0C" w:rsidRPr="002B507F" w:rsidRDefault="00993BD8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</w:t>
            </w:r>
            <w:r w:rsidR="00E50932"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деятельность и эстетическое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B46D0C" w:rsidRPr="002B507F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932" w:rsidRPr="002B507F" w:rsidRDefault="00E5093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0C21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Смеха»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«Путешествие в космос»( о космонавтах)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F20F75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пожарной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«Как чудесен этот мир, посмотри!»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0C21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«Гигиена и ее значение»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«Звездное путешествие»(о звездах)</w:t>
            </w:r>
          </w:p>
        </w:tc>
        <w:tc>
          <w:tcPr>
            <w:tcW w:w="2117" w:type="dxa"/>
            <w:gridSpan w:val="4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20F75" w:rsidRDefault="00F20F75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P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P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F20F75" w:rsidRP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F20F75" w:rsidRP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F20F75" w:rsidRDefault="00F20F75" w:rsidP="00F2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B46D0C" w:rsidRPr="002B507F" w:rsidTr="00993BD8">
        <w:tblPrEx>
          <w:tblLook w:val="0000"/>
        </w:tblPrEx>
        <w:trPr>
          <w:trHeight w:val="1843"/>
        </w:trPr>
        <w:tc>
          <w:tcPr>
            <w:tcW w:w="3127" w:type="dxa"/>
            <w:gridSpan w:val="2"/>
          </w:tcPr>
          <w:p w:rsidR="00B46D0C" w:rsidRPr="002B507F" w:rsidRDefault="00993BD8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7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4E72" w:rsidRDefault="003E4E7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4E72" w:rsidRDefault="003E4E7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932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Художественная деятельность и 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воспитан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  <w:proofErr w:type="spellEnd"/>
          </w:p>
          <w:p w:rsidR="00E50932" w:rsidRPr="002B507F" w:rsidRDefault="00E5093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и экологическое воспитание</w:t>
            </w: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E72" w:rsidRDefault="003E4E72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мы говорим неправду».</w:t>
            </w:r>
          </w:p>
          <w:p w:rsidR="003E4E72" w:rsidRPr="002B507F" w:rsidRDefault="003E4E7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0C21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6D0C" w:rsidRPr="002B507F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  <w:r w:rsidRPr="002B5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932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 Возложение цветов. Поздравления ветеранов.</w:t>
            </w:r>
            <w:r w:rsidR="003E4E72" w:rsidRPr="002B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E72" w:rsidRDefault="003E4E7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E72" w:rsidRDefault="003E4E7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0C2163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6D0C"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</w:t>
            </w: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плакат «Мы не хотим войны»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32" w:rsidRPr="002B507F" w:rsidRDefault="00E5093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«Труд для всех»</w:t>
            </w: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школьной территории и территории памятника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50932" w:rsidRPr="002B507F" w:rsidRDefault="00E5093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E50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 «Чему учат в школе</w:t>
            </w:r>
            <w:proofErr w:type="gramStart"/>
            <w:r w:rsidRPr="002B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117" w:type="dxa"/>
            <w:gridSpan w:val="4"/>
          </w:tcPr>
          <w:p w:rsidR="00B46D0C" w:rsidRPr="002B507F" w:rsidRDefault="00B46D0C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E4E72" w:rsidRDefault="003E4E72" w:rsidP="00E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3-8.05</w:t>
            </w:r>
          </w:p>
          <w:p w:rsidR="003E4E72" w:rsidRP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0C" w:rsidRPr="003E4E72" w:rsidRDefault="003E4E72" w:rsidP="003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B46D0C" w:rsidRPr="002B507F" w:rsidRDefault="00B46D0C" w:rsidP="00E5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C2" w:rsidRPr="002B507F" w:rsidRDefault="009B077A" w:rsidP="00E269EC">
      <w:pPr>
        <w:pStyle w:val="2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2B50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69EC" w:rsidRPr="002B507F" w:rsidRDefault="00E269EC" w:rsidP="00E269EC">
      <w:pPr>
        <w:pStyle w:val="2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B516C2" w:rsidRPr="002B507F" w:rsidRDefault="00B516C2" w:rsidP="00E5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16C2" w:rsidRPr="002B507F" w:rsidSect="00993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678"/>
    <w:rsid w:val="00044090"/>
    <w:rsid w:val="00051C08"/>
    <w:rsid w:val="000C2163"/>
    <w:rsid w:val="000E2BCC"/>
    <w:rsid w:val="00203902"/>
    <w:rsid w:val="002102AE"/>
    <w:rsid w:val="002977C4"/>
    <w:rsid w:val="002A1AC0"/>
    <w:rsid w:val="002B4731"/>
    <w:rsid w:val="002B507F"/>
    <w:rsid w:val="00387861"/>
    <w:rsid w:val="003973B0"/>
    <w:rsid w:val="003E4E72"/>
    <w:rsid w:val="00405140"/>
    <w:rsid w:val="00405759"/>
    <w:rsid w:val="004D14D4"/>
    <w:rsid w:val="00544A6B"/>
    <w:rsid w:val="005A62D7"/>
    <w:rsid w:val="005C7C0C"/>
    <w:rsid w:val="00617AE3"/>
    <w:rsid w:val="006A14A9"/>
    <w:rsid w:val="006C7029"/>
    <w:rsid w:val="006E6678"/>
    <w:rsid w:val="006E7B1E"/>
    <w:rsid w:val="007A6CDD"/>
    <w:rsid w:val="007C5212"/>
    <w:rsid w:val="007D27B8"/>
    <w:rsid w:val="008B6B3C"/>
    <w:rsid w:val="00945BF0"/>
    <w:rsid w:val="009515DE"/>
    <w:rsid w:val="0098410B"/>
    <w:rsid w:val="00993BD8"/>
    <w:rsid w:val="009B077A"/>
    <w:rsid w:val="009E3EC1"/>
    <w:rsid w:val="00A01663"/>
    <w:rsid w:val="00A90D13"/>
    <w:rsid w:val="00AD7F3E"/>
    <w:rsid w:val="00B46D0C"/>
    <w:rsid w:val="00B516C2"/>
    <w:rsid w:val="00BF6CEE"/>
    <w:rsid w:val="00C03D0C"/>
    <w:rsid w:val="00C359C0"/>
    <w:rsid w:val="00C565EC"/>
    <w:rsid w:val="00DC7587"/>
    <w:rsid w:val="00DD0D1E"/>
    <w:rsid w:val="00DD33B5"/>
    <w:rsid w:val="00DD60D7"/>
    <w:rsid w:val="00E269EC"/>
    <w:rsid w:val="00E50932"/>
    <w:rsid w:val="00EC224D"/>
    <w:rsid w:val="00F20F75"/>
    <w:rsid w:val="00F85CE8"/>
    <w:rsid w:val="00FC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6D0C"/>
    <w:rPr>
      <w:b/>
      <w:bCs/>
    </w:rPr>
  </w:style>
  <w:style w:type="character" w:customStyle="1" w:styleId="apple-converted-space">
    <w:name w:val="apple-converted-space"/>
    <w:basedOn w:val="a0"/>
    <w:rsid w:val="009E3EC1"/>
  </w:style>
  <w:style w:type="character" w:customStyle="1" w:styleId="2">
    <w:name w:val="Основной текст (2)_"/>
    <w:link w:val="20"/>
    <w:rsid w:val="00B516C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16C2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2017-09-07T10:38:00Z</cp:lastPrinted>
  <dcterms:created xsi:type="dcterms:W3CDTF">2015-10-04T11:02:00Z</dcterms:created>
  <dcterms:modified xsi:type="dcterms:W3CDTF">2017-09-07T10:41:00Z</dcterms:modified>
</cp:coreProperties>
</file>